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361D" w14:textId="57EDAB16" w:rsidR="00885AA1" w:rsidRPr="00BC4917" w:rsidRDefault="00885AA1" w:rsidP="00885AA1">
      <w:pPr>
        <w:jc w:val="center"/>
        <w:rPr>
          <w:rFonts w:ascii="Book Antiqua" w:hAnsi="Book Antiqua"/>
          <w:b/>
          <w:smallCaps/>
          <w:sz w:val="20"/>
          <w:szCs w:val="20"/>
        </w:rPr>
      </w:pPr>
    </w:p>
    <w:p w14:paraId="6EBB0A82" w14:textId="77777777" w:rsidR="00FA71AD" w:rsidRDefault="00FA71AD" w:rsidP="00885AA1">
      <w:pPr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7201"/>
      </w:tblGrid>
      <w:tr w:rsidR="00FA71AD" w14:paraId="24EA0AAD" w14:textId="77777777" w:rsidTr="0000388E">
        <w:trPr>
          <w:trHeight w:val="1473"/>
        </w:trPr>
        <w:tc>
          <w:tcPr>
            <w:tcW w:w="1979" w:type="dxa"/>
          </w:tcPr>
          <w:p w14:paraId="00752B44" w14:textId="092551DC" w:rsidR="00FA71AD" w:rsidRDefault="00FA71AD" w:rsidP="00885A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4917">
              <w:rPr>
                <w:rFonts w:ascii="Book Antiqua" w:hAnsi="Book Antiqua"/>
                <w:noProof/>
                <w:sz w:val="20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77C2079C" wp14:editId="14114D2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197485</wp:posOffset>
                  </wp:positionV>
                  <wp:extent cx="889000" cy="894715"/>
                  <wp:effectExtent l="0" t="0" r="6350" b="635"/>
                  <wp:wrapSquare wrapText="right"/>
                  <wp:docPr id="1" name="Picture 1" descr="NIT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T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1" w:type="dxa"/>
          </w:tcPr>
          <w:p w14:paraId="39621CB5" w14:textId="77777777" w:rsidR="0000388E" w:rsidRDefault="0000388E" w:rsidP="0051536C">
            <w:pPr>
              <w:pStyle w:val="Heading2"/>
              <w:jc w:val="center"/>
              <w:outlineLvl w:val="1"/>
              <w:rPr>
                <w:rFonts w:ascii="Book Antiqua" w:hAnsi="Book Antiqua" w:cs="Nirmala UI"/>
                <w:bCs/>
                <w:szCs w:val="24"/>
                <w:cs/>
                <w:lang w:bidi="hi-IN"/>
              </w:rPr>
            </w:pPr>
          </w:p>
          <w:p w14:paraId="2BE44B2D" w14:textId="5A7AF050" w:rsidR="00FA71AD" w:rsidRPr="00FA71AD" w:rsidRDefault="00FA71AD" w:rsidP="0051536C">
            <w:pPr>
              <w:pStyle w:val="Heading2"/>
              <w:jc w:val="center"/>
              <w:outlineLvl w:val="1"/>
              <w:rPr>
                <w:rFonts w:ascii="Book Antiqua" w:hAnsi="Book Antiqua"/>
                <w:szCs w:val="24"/>
              </w:rPr>
            </w:pP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राष्ट्रीय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प्रौद्योगिकी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संस्थान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नागालैंड</w:t>
            </w:r>
          </w:p>
          <w:p w14:paraId="09413063" w14:textId="2CEBD9B9" w:rsidR="00FA71AD" w:rsidRDefault="00FA71AD" w:rsidP="004C372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A71AD">
              <w:rPr>
                <w:rFonts w:ascii="Book Antiqua" w:hAnsi="Book Antiqua"/>
                <w:b/>
                <w:sz w:val="24"/>
                <w:szCs w:val="24"/>
              </w:rPr>
              <w:t>NATIONAL INSTITUTE OF TECHNOLOGY NAGALAND</w:t>
            </w:r>
            <w:r w:rsidRPr="00FA71AD"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FA71AD">
              <w:rPr>
                <w:rFonts w:ascii="Book Antiqua" w:hAnsi="Book Antiqua"/>
                <w:sz w:val="24"/>
                <w:szCs w:val="24"/>
              </w:rPr>
              <w:t>(An Institute of National Importance under MoE, Govt of India)</w:t>
            </w:r>
            <w:r w:rsidRPr="00FA71AD">
              <w:rPr>
                <w:rFonts w:ascii="Book Antiqua" w:hAnsi="Book Antiqua"/>
                <w:sz w:val="24"/>
                <w:szCs w:val="24"/>
              </w:rPr>
              <w:br/>
            </w:r>
            <w:r w:rsidRPr="00FA71AD">
              <w:rPr>
                <w:rFonts w:ascii="Book Antiqua" w:hAnsi="Book Antiqua"/>
                <w:b/>
                <w:sz w:val="24"/>
                <w:szCs w:val="24"/>
              </w:rPr>
              <w:t>Chümoukedima, Nagaland - 797103</w:t>
            </w:r>
          </w:p>
        </w:tc>
      </w:tr>
      <w:tr w:rsidR="00FA71AD" w14:paraId="7243F672" w14:textId="77777777" w:rsidTr="0000388E">
        <w:trPr>
          <w:trHeight w:val="3234"/>
        </w:trPr>
        <w:tc>
          <w:tcPr>
            <w:tcW w:w="9180" w:type="dxa"/>
            <w:gridSpan w:val="2"/>
          </w:tcPr>
          <w:p w14:paraId="1A55463A" w14:textId="77777777" w:rsidR="0000388E" w:rsidRDefault="0000388E" w:rsidP="00694D4C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3C79EFA" w14:textId="350ACFD0" w:rsidR="00FA71AD" w:rsidRDefault="0000388E" w:rsidP="0094217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</w:t>
            </w:r>
            <w:r w:rsidR="00942177">
              <w:rPr>
                <w:rFonts w:ascii="Book Antiqua" w:hAnsi="Book Antiqua"/>
                <w:b/>
                <w:sz w:val="20"/>
                <w:szCs w:val="20"/>
              </w:rPr>
              <w:t xml:space="preserve">EOI No: EOI/NIT-N/DG/11-01/2023   </w:t>
            </w:r>
            <w:r w:rsidR="00694D4C">
              <w:rPr>
                <w:rFonts w:ascii="Book Antiqua" w:hAnsi="Book Antiqua"/>
                <w:b/>
                <w:sz w:val="20"/>
                <w:szCs w:val="20"/>
              </w:rPr>
              <w:t xml:space="preserve">                  </w:t>
            </w:r>
            <w:r w:rsidR="00587D45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694D4C">
              <w:rPr>
                <w:rFonts w:ascii="Book Antiqua" w:hAnsi="Book Antiqua"/>
                <w:b/>
                <w:sz w:val="20"/>
                <w:szCs w:val="20"/>
              </w:rPr>
              <w:t xml:space="preserve">     </w:t>
            </w:r>
            <w:r w:rsidR="00942177">
              <w:rPr>
                <w:rFonts w:ascii="Book Antiqua" w:hAnsi="Book Antiqua"/>
                <w:b/>
                <w:sz w:val="20"/>
                <w:szCs w:val="20"/>
              </w:rPr>
              <w:t xml:space="preserve">                  </w:t>
            </w:r>
            <w:r w:rsidR="00711969">
              <w:rPr>
                <w:rFonts w:ascii="Book Antiqua" w:hAnsi="Book Antiqua"/>
                <w:b/>
                <w:sz w:val="20"/>
                <w:szCs w:val="20"/>
              </w:rPr>
              <w:t xml:space="preserve">    </w:t>
            </w:r>
            <w:r w:rsidR="00D4080E">
              <w:rPr>
                <w:rFonts w:ascii="Book Antiqua" w:hAnsi="Book Antiqua"/>
                <w:b/>
                <w:sz w:val="20"/>
                <w:szCs w:val="20"/>
              </w:rPr>
              <w:t xml:space="preserve">Date: </w:t>
            </w:r>
            <w:r w:rsidR="00711969">
              <w:rPr>
                <w:rFonts w:ascii="Book Antiqua" w:hAnsi="Book Antiqua"/>
                <w:b/>
                <w:sz w:val="20"/>
                <w:szCs w:val="20"/>
              </w:rPr>
              <w:t>06-11-2023</w:t>
            </w:r>
          </w:p>
          <w:p w14:paraId="6D1922CF" w14:textId="77777777" w:rsidR="000D5B44" w:rsidRDefault="000D5B44" w:rsidP="00694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1F1B6B6" w14:textId="4555CF75" w:rsidR="00694D4C" w:rsidRDefault="00694D4C" w:rsidP="00694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94D4C">
              <w:rPr>
                <w:rFonts w:ascii="Book Antiqua" w:hAnsi="Book Antiqua"/>
                <w:b/>
                <w:sz w:val="24"/>
                <w:szCs w:val="24"/>
              </w:rPr>
              <w:t xml:space="preserve">Expression of Interest for </w:t>
            </w:r>
            <w:r w:rsidR="00284448">
              <w:rPr>
                <w:rFonts w:ascii="Book Antiqua" w:hAnsi="Book Antiqua"/>
                <w:b/>
                <w:sz w:val="24"/>
                <w:szCs w:val="24"/>
              </w:rPr>
              <w:t>Hiring of D</w:t>
            </w:r>
            <w:r w:rsidR="00D47248">
              <w:rPr>
                <w:rFonts w:ascii="Book Antiqua" w:hAnsi="Book Antiqua"/>
                <w:b/>
                <w:sz w:val="24"/>
                <w:szCs w:val="24"/>
              </w:rPr>
              <w:t xml:space="preserve">iesel </w:t>
            </w:r>
            <w:r w:rsidR="00284448">
              <w:rPr>
                <w:rFonts w:ascii="Book Antiqua" w:hAnsi="Book Antiqua"/>
                <w:b/>
                <w:sz w:val="24"/>
                <w:szCs w:val="24"/>
              </w:rPr>
              <w:t>G</w:t>
            </w:r>
            <w:r w:rsidR="00D47248">
              <w:rPr>
                <w:rFonts w:ascii="Book Antiqua" w:hAnsi="Book Antiqua"/>
                <w:b/>
                <w:sz w:val="24"/>
                <w:szCs w:val="24"/>
              </w:rPr>
              <w:t>enerator</w:t>
            </w:r>
            <w:bookmarkStart w:id="0" w:name="_GoBack"/>
            <w:bookmarkEnd w:id="0"/>
            <w:r w:rsidRPr="00694D4C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1BEFA70" w14:textId="77777777" w:rsidR="00746157" w:rsidRDefault="00746157" w:rsidP="00746157">
            <w:p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C7B7352" w14:textId="587D0F80" w:rsidR="00746157" w:rsidRDefault="00694D4C" w:rsidP="00746157">
            <w:p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94D4C">
              <w:rPr>
                <w:rFonts w:ascii="Book Antiqua" w:hAnsi="Book Antiqua"/>
                <w:sz w:val="20"/>
                <w:szCs w:val="20"/>
              </w:rPr>
              <w:t xml:space="preserve">NIT Nagaland invites Expression of Interest (EOI) for </w:t>
            </w:r>
            <w:r w:rsidR="00437946">
              <w:rPr>
                <w:rFonts w:ascii="Book Antiqua" w:hAnsi="Book Antiqua"/>
                <w:sz w:val="20"/>
                <w:szCs w:val="20"/>
              </w:rPr>
              <w:t>hiring</w:t>
            </w:r>
            <w:r w:rsidR="0028444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13796">
              <w:rPr>
                <w:rFonts w:ascii="Book Antiqua" w:hAnsi="Book Antiqua"/>
                <w:sz w:val="20"/>
                <w:szCs w:val="20"/>
              </w:rPr>
              <w:t xml:space="preserve">02 Nos of </w:t>
            </w:r>
            <w:r w:rsidR="00284448">
              <w:rPr>
                <w:rFonts w:ascii="Book Antiqua" w:hAnsi="Book Antiqua"/>
                <w:sz w:val="20"/>
                <w:szCs w:val="20"/>
              </w:rPr>
              <w:t>D</w:t>
            </w:r>
            <w:r w:rsidR="00C13796">
              <w:rPr>
                <w:rFonts w:ascii="Book Antiqua" w:hAnsi="Book Antiqua"/>
                <w:sz w:val="20"/>
                <w:szCs w:val="20"/>
              </w:rPr>
              <w:t>iesel Generator for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13796">
              <w:rPr>
                <w:rFonts w:ascii="Book Antiqua" w:hAnsi="Book Antiqua"/>
                <w:sz w:val="20"/>
                <w:szCs w:val="20"/>
              </w:rPr>
              <w:t xml:space="preserve">use in </w:t>
            </w:r>
            <w:r w:rsidR="00437946">
              <w:rPr>
                <w:rFonts w:ascii="Book Antiqua" w:hAnsi="Book Antiqua"/>
                <w:sz w:val="20"/>
                <w:szCs w:val="20"/>
              </w:rPr>
              <w:t xml:space="preserve">the </w:t>
            </w:r>
            <w:r w:rsidR="00284448">
              <w:rPr>
                <w:rFonts w:ascii="Book Antiqua" w:hAnsi="Book Antiqua"/>
                <w:sz w:val="20"/>
                <w:szCs w:val="20"/>
              </w:rPr>
              <w:t>hostels</w:t>
            </w:r>
            <w:r w:rsidR="00746157" w:rsidRPr="00746157">
              <w:rPr>
                <w:rFonts w:ascii="Book Antiqua" w:hAnsi="Book Antiqua"/>
                <w:sz w:val="20"/>
                <w:szCs w:val="20"/>
              </w:rPr>
              <w:t xml:space="preserve"> at NIT Nagaland</w:t>
            </w:r>
            <w:r w:rsidR="00C13796">
              <w:rPr>
                <w:rFonts w:ascii="Book Antiqua" w:hAnsi="Book Antiqua"/>
                <w:sz w:val="20"/>
                <w:szCs w:val="20"/>
              </w:rPr>
              <w:t xml:space="preserve"> during </w:t>
            </w:r>
            <w:r w:rsidR="00C13796" w:rsidRPr="004A0040">
              <w:rPr>
                <w:rFonts w:ascii="Book Antiqua" w:hAnsi="Book Antiqua"/>
                <w:b/>
                <w:sz w:val="20"/>
                <w:szCs w:val="20"/>
              </w:rPr>
              <w:t>20</w:t>
            </w:r>
            <w:r w:rsidR="00C13796" w:rsidRPr="004A0040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th</w:t>
            </w:r>
            <w:r w:rsidR="00C13796" w:rsidRPr="004A0040">
              <w:rPr>
                <w:rFonts w:ascii="Book Antiqua" w:hAnsi="Book Antiqua"/>
                <w:b/>
                <w:sz w:val="20"/>
                <w:szCs w:val="20"/>
              </w:rPr>
              <w:t xml:space="preserve"> November to 28</w:t>
            </w:r>
            <w:r w:rsidR="00C13796" w:rsidRPr="004A0040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th</w:t>
            </w:r>
            <w:r w:rsidR="00C13796" w:rsidRPr="004A0040">
              <w:rPr>
                <w:rFonts w:ascii="Book Antiqua" w:hAnsi="Book Antiqua"/>
                <w:b/>
                <w:sz w:val="20"/>
                <w:szCs w:val="20"/>
              </w:rPr>
              <w:t xml:space="preserve"> November 2023</w:t>
            </w:r>
            <w:r w:rsidR="00173F8F" w:rsidRPr="004A0040">
              <w:rPr>
                <w:rFonts w:ascii="Book Antiqua" w:hAnsi="Book Antiqua"/>
                <w:b/>
                <w:sz w:val="20"/>
                <w:szCs w:val="20"/>
              </w:rPr>
              <w:t xml:space="preserve"> (9 Days)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  <w:p w14:paraId="0236D4B8" w14:textId="3C5F8282" w:rsidR="00C13796" w:rsidRDefault="00C13796" w:rsidP="00C13796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DG 30-35 KVA </w:t>
            </w:r>
          </w:p>
          <w:p w14:paraId="32F131BF" w14:textId="2C48ABAC" w:rsidR="00C13796" w:rsidRPr="00C13796" w:rsidRDefault="00C13796" w:rsidP="00C13796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DG 60-65 KVA</w:t>
            </w:r>
          </w:p>
          <w:p w14:paraId="6C6424C7" w14:textId="0EE7DCEE" w:rsidR="00694D4C" w:rsidRPr="000D5B44" w:rsidRDefault="003642AF" w:rsidP="000D5B44">
            <w:pPr>
              <w:spacing w:before="120" w:after="120"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D5B44">
              <w:rPr>
                <w:rFonts w:ascii="Book Antiqua" w:hAnsi="Book Antiqua"/>
                <w:sz w:val="20"/>
                <w:szCs w:val="20"/>
              </w:rPr>
              <w:t xml:space="preserve">NIT Nagaland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 xml:space="preserve">reserves </w:t>
            </w:r>
            <w:r w:rsidRPr="000D5B44">
              <w:rPr>
                <w:rFonts w:ascii="Book Antiqua" w:hAnsi="Book Antiqua"/>
                <w:sz w:val="20"/>
                <w:szCs w:val="20"/>
              </w:rPr>
              <w:t xml:space="preserve">the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>right to award</w:t>
            </w:r>
            <w:r w:rsidRPr="000D5B44">
              <w:rPr>
                <w:rFonts w:ascii="Book Antiqua" w:hAnsi="Book Antiqua"/>
                <w:sz w:val="20"/>
                <w:szCs w:val="20"/>
              </w:rPr>
              <w:t xml:space="preserve"> and/or </w:t>
            </w:r>
            <w:r w:rsidR="00742781" w:rsidRPr="000D5B44">
              <w:rPr>
                <w:rFonts w:ascii="Book Antiqua" w:hAnsi="Book Antiqua"/>
                <w:sz w:val="20"/>
                <w:szCs w:val="20"/>
              </w:rPr>
              <w:t xml:space="preserve">reject the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>contract</w:t>
            </w:r>
            <w:r w:rsidR="00742781" w:rsidRPr="000D5B44">
              <w:rPr>
                <w:rFonts w:ascii="Book Antiqua" w:hAnsi="Book Antiqua"/>
                <w:sz w:val="20"/>
                <w:szCs w:val="20"/>
              </w:rPr>
              <w:t xml:space="preserve"> assigning any reason thereto. The last date for submission of the EOI documents along with supporting documents is </w:t>
            </w:r>
            <w:r w:rsidR="00284448">
              <w:rPr>
                <w:rFonts w:ascii="Book Antiqua" w:hAnsi="Book Antiqua"/>
                <w:sz w:val="20"/>
                <w:szCs w:val="20"/>
              </w:rPr>
              <w:t>15-10</w:t>
            </w:r>
            <w:r w:rsidR="00746157">
              <w:rPr>
                <w:rFonts w:ascii="Book Antiqua" w:hAnsi="Book Antiqua"/>
                <w:sz w:val="20"/>
                <w:szCs w:val="20"/>
              </w:rPr>
              <w:t>-2023</w:t>
            </w:r>
            <w:r w:rsidR="00437946">
              <w:rPr>
                <w:rFonts w:ascii="Book Antiqua" w:hAnsi="Book Antiqua"/>
                <w:sz w:val="20"/>
                <w:szCs w:val="20"/>
              </w:rPr>
              <w:t xml:space="preserve"> by 4.30 PM</w:t>
            </w:r>
            <w:r w:rsidR="00742781" w:rsidRPr="000D5B44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="006F05AA" w:rsidRPr="006F05AA">
              <w:rPr>
                <w:rFonts w:ascii="Book Antiqua" w:hAnsi="Book Antiqua"/>
                <w:sz w:val="20"/>
                <w:szCs w:val="20"/>
              </w:rPr>
              <w:t xml:space="preserve">EOI </w:t>
            </w:r>
            <w:r w:rsidR="00284448">
              <w:rPr>
                <w:rFonts w:ascii="Book Antiqua" w:hAnsi="Book Antiqua"/>
                <w:sz w:val="20"/>
                <w:szCs w:val="20"/>
              </w:rPr>
              <w:t>shall be received through</w:t>
            </w:r>
            <w:r w:rsidR="00A72D5A">
              <w:rPr>
                <w:rFonts w:ascii="Book Antiqua" w:hAnsi="Book Antiqua"/>
                <w:sz w:val="20"/>
                <w:szCs w:val="20"/>
              </w:rPr>
              <w:t xml:space="preserve"> physical copy at </w:t>
            </w:r>
            <w:r w:rsidR="00325073">
              <w:rPr>
                <w:rFonts w:ascii="Book Antiqua" w:hAnsi="Book Antiqua"/>
                <w:sz w:val="20"/>
                <w:szCs w:val="20"/>
              </w:rPr>
              <w:t>T</w:t>
            </w:r>
            <w:r w:rsidR="00970F96">
              <w:rPr>
                <w:rFonts w:ascii="Book Antiqua" w:hAnsi="Book Antiqua"/>
                <w:sz w:val="20"/>
                <w:szCs w:val="20"/>
              </w:rPr>
              <w:t xml:space="preserve">he </w:t>
            </w:r>
            <w:r w:rsidR="00A72D5A">
              <w:rPr>
                <w:rFonts w:ascii="Book Antiqua" w:hAnsi="Book Antiqua"/>
                <w:sz w:val="20"/>
                <w:szCs w:val="20"/>
              </w:rPr>
              <w:t>Registrar Office, NIT Nagaland</w:t>
            </w:r>
            <w:r w:rsidR="006F05AA">
              <w:t>.</w:t>
            </w:r>
            <w:r w:rsidR="006F05AA" w:rsidRPr="000D5B4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 xml:space="preserve">The </w:t>
            </w:r>
            <w:r w:rsidR="00236D3E">
              <w:rPr>
                <w:rFonts w:ascii="Book Antiqua" w:hAnsi="Book Antiqua"/>
                <w:sz w:val="20"/>
                <w:szCs w:val="20"/>
              </w:rPr>
              <w:t>Forms for EOI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 xml:space="preserve"> can be downloaded from the Institute website </w:t>
            </w:r>
            <w:hyperlink r:id="rId8" w:history="1">
              <w:r w:rsidR="00742781" w:rsidRPr="000D5B44">
                <w:rPr>
                  <w:rStyle w:val="Hyperlink"/>
                  <w:rFonts w:ascii="Book Antiqua" w:hAnsi="Book Antiqua"/>
                  <w:sz w:val="20"/>
                  <w:szCs w:val="20"/>
                </w:rPr>
                <w:t>www.nitnagaland.ac.in</w:t>
              </w:r>
            </w:hyperlink>
            <w:r w:rsidR="00742781" w:rsidRPr="000D5B44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41A857FA" w14:textId="42AD465E" w:rsidR="00284448" w:rsidRDefault="001101F1" w:rsidP="00791F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Date:</w:t>
            </w:r>
            <w:r w:rsidR="006F05AA">
              <w:rPr>
                <w:rFonts w:ascii="Book Antiqua" w:hAnsi="Book Antiqua"/>
                <w:b/>
                <w:sz w:val="20"/>
                <w:szCs w:val="20"/>
              </w:rPr>
              <w:t xml:space="preserve">  </w:t>
            </w:r>
            <w:r w:rsidR="00636CA1">
              <w:rPr>
                <w:rFonts w:ascii="Book Antiqua" w:hAnsi="Book Antiqua"/>
                <w:b/>
                <w:sz w:val="20"/>
                <w:szCs w:val="20"/>
              </w:rPr>
              <w:t xml:space="preserve">06-11-2023               </w:t>
            </w:r>
            <w:r w:rsidR="006F05AA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="00E757D9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</w:t>
            </w:r>
            <w:r w:rsidR="009577F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00388E">
              <w:rPr>
                <w:rFonts w:ascii="Book Antiqua" w:hAnsi="Book Antiqua"/>
                <w:b/>
                <w:sz w:val="20"/>
                <w:szCs w:val="20"/>
              </w:rPr>
              <w:t xml:space="preserve">       </w:t>
            </w:r>
            <w:r w:rsidR="00236D3E">
              <w:rPr>
                <w:rFonts w:ascii="Book Antiqua" w:hAnsi="Book Antiqua"/>
                <w:b/>
                <w:sz w:val="20"/>
                <w:szCs w:val="20"/>
              </w:rPr>
              <w:t xml:space="preserve">             </w:t>
            </w:r>
            <w:r w:rsidR="0000388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746157">
              <w:rPr>
                <w:rFonts w:ascii="Book Antiqua" w:hAnsi="Book Antiqua"/>
                <w:b/>
                <w:sz w:val="20"/>
                <w:szCs w:val="20"/>
              </w:rPr>
              <w:t>Registrar</w:t>
            </w:r>
            <w:r w:rsidR="006F05AA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E757D9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</w:t>
            </w:r>
          </w:p>
          <w:p w14:paraId="0E998D30" w14:textId="33CA281B" w:rsidR="00746157" w:rsidRPr="00284448" w:rsidRDefault="00284448" w:rsidP="00284448">
            <w:pPr>
              <w:tabs>
                <w:tab w:val="left" w:pos="147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ab/>
            </w:r>
          </w:p>
        </w:tc>
      </w:tr>
    </w:tbl>
    <w:p w14:paraId="45465842" w14:textId="7D83AB5B" w:rsidR="00494218" w:rsidRDefault="00494218" w:rsidP="00885AA1">
      <w:pPr>
        <w:jc w:val="center"/>
        <w:rPr>
          <w:rFonts w:ascii="Book Antiqua" w:hAnsi="Book Antiqua"/>
          <w:b/>
          <w:sz w:val="20"/>
          <w:szCs w:val="20"/>
        </w:rPr>
      </w:pPr>
    </w:p>
    <w:p w14:paraId="3F51C063" w14:textId="0686CAED" w:rsidR="00494218" w:rsidRDefault="00494218">
      <w:pPr>
        <w:rPr>
          <w:rFonts w:ascii="Book Antiqua" w:hAnsi="Book Antiqua"/>
          <w:b/>
          <w:sz w:val="20"/>
          <w:szCs w:val="20"/>
        </w:rPr>
      </w:pPr>
    </w:p>
    <w:sectPr w:rsidR="00494218" w:rsidSect="00BC4917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EEE9" w14:textId="77777777" w:rsidR="00BB2F63" w:rsidRDefault="00BB2F63" w:rsidP="00BE51B8">
      <w:pPr>
        <w:spacing w:after="0" w:line="240" w:lineRule="auto"/>
      </w:pPr>
      <w:r>
        <w:separator/>
      </w:r>
    </w:p>
  </w:endnote>
  <w:endnote w:type="continuationSeparator" w:id="0">
    <w:p w14:paraId="75187DE4" w14:textId="77777777" w:rsidR="00BB2F63" w:rsidRDefault="00BB2F63" w:rsidP="00BE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73153789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  <w:sz w:val="20"/>
            <w:szCs w:val="20"/>
          </w:rPr>
        </w:sdtEndPr>
        <w:sdtContent>
          <w:p w14:paraId="66B92F27" w14:textId="21333E06" w:rsidR="00712AB0" w:rsidRPr="00BF4C8A" w:rsidRDefault="00712AB0">
            <w:pPr>
              <w:pStyle w:val="Footer"/>
              <w:jc w:val="right"/>
              <w:rPr>
                <w:rFonts w:ascii="Book Antiqua" w:hAnsi="Book Antiqua" w:cs="Times New Roman"/>
                <w:sz w:val="20"/>
                <w:szCs w:val="20"/>
              </w:rPr>
            </w:pP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begin"/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instrText xml:space="preserve"> PAGE </w:instrTex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separate"/>
            </w:r>
            <w:r w:rsidR="00D47248">
              <w:rPr>
                <w:rFonts w:ascii="Book Antiqua" w:hAnsi="Book Antiqua" w:cs="Times New Roman"/>
                <w:bCs/>
                <w:noProof/>
                <w:sz w:val="20"/>
                <w:szCs w:val="20"/>
              </w:rPr>
              <w:t>1</w: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end"/>
            </w:r>
            <w:r w:rsidRPr="00BF4C8A">
              <w:rPr>
                <w:rFonts w:ascii="Book Antiqua" w:hAnsi="Book Antiqua" w:cs="Times New Roman"/>
                <w:sz w:val="20"/>
                <w:szCs w:val="20"/>
              </w:rPr>
              <w:t xml:space="preserve"> of </w: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begin"/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instrText xml:space="preserve"> NUMPAGES  </w:instrTex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separate"/>
            </w:r>
            <w:r w:rsidR="00D47248">
              <w:rPr>
                <w:rFonts w:ascii="Book Antiqua" w:hAnsi="Book Antiqua" w:cs="Times New Roman"/>
                <w:bCs/>
                <w:noProof/>
                <w:sz w:val="20"/>
                <w:szCs w:val="20"/>
              </w:rPr>
              <w:t>1</w: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52D5F0" w14:textId="77777777" w:rsidR="00712AB0" w:rsidRPr="00BF4C8A" w:rsidRDefault="00712AB0">
    <w:pPr>
      <w:pStyle w:val="Foo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7AF2C" w14:textId="77777777" w:rsidR="00BB2F63" w:rsidRDefault="00BB2F63" w:rsidP="00BE51B8">
      <w:pPr>
        <w:spacing w:after="0" w:line="240" w:lineRule="auto"/>
      </w:pPr>
      <w:r>
        <w:separator/>
      </w:r>
    </w:p>
  </w:footnote>
  <w:footnote w:type="continuationSeparator" w:id="0">
    <w:p w14:paraId="3CD2A0E8" w14:textId="77777777" w:rsidR="00BB2F63" w:rsidRDefault="00BB2F63" w:rsidP="00BE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644"/>
    <w:multiLevelType w:val="hybridMultilevel"/>
    <w:tmpl w:val="923CAFDC"/>
    <w:lvl w:ilvl="0" w:tplc="FFFFFFFF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DA627832">
      <w:start w:val="1"/>
      <w:numFmt w:val="lowerLetter"/>
      <w:lvlText w:val="(%3)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441E"/>
    <w:multiLevelType w:val="hybridMultilevel"/>
    <w:tmpl w:val="9D08A4C4"/>
    <w:lvl w:ilvl="0" w:tplc="CABC23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3CF1"/>
    <w:multiLevelType w:val="hybridMultilevel"/>
    <w:tmpl w:val="5DB8B7E4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450"/>
    <w:multiLevelType w:val="hybridMultilevel"/>
    <w:tmpl w:val="419C7512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DA627832">
      <w:start w:val="1"/>
      <w:numFmt w:val="lowerLetter"/>
      <w:lvlText w:val="(%2)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73BA"/>
    <w:multiLevelType w:val="hybridMultilevel"/>
    <w:tmpl w:val="F6E6860A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4E16"/>
    <w:multiLevelType w:val="hybridMultilevel"/>
    <w:tmpl w:val="961C33DA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FB2C54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232D67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3855"/>
    <w:multiLevelType w:val="hybridMultilevel"/>
    <w:tmpl w:val="C27231E2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70C20"/>
    <w:multiLevelType w:val="hybridMultilevel"/>
    <w:tmpl w:val="01964C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E5B5F"/>
    <w:multiLevelType w:val="hybridMultilevel"/>
    <w:tmpl w:val="2A3EEC02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4D3"/>
    <w:multiLevelType w:val="hybridMultilevel"/>
    <w:tmpl w:val="79D41968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5071"/>
    <w:multiLevelType w:val="hybridMultilevel"/>
    <w:tmpl w:val="99CEF6CC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95A96"/>
    <w:multiLevelType w:val="hybridMultilevel"/>
    <w:tmpl w:val="CACA603E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1"/>
    <w:rsid w:val="0000388E"/>
    <w:rsid w:val="00015008"/>
    <w:rsid w:val="00020F3F"/>
    <w:rsid w:val="000361E3"/>
    <w:rsid w:val="0005315C"/>
    <w:rsid w:val="00055C9F"/>
    <w:rsid w:val="000637BA"/>
    <w:rsid w:val="00066459"/>
    <w:rsid w:val="00075509"/>
    <w:rsid w:val="00075B17"/>
    <w:rsid w:val="000D5AB9"/>
    <w:rsid w:val="000D5B44"/>
    <w:rsid w:val="000E6BE3"/>
    <w:rsid w:val="0010611B"/>
    <w:rsid w:val="001101F1"/>
    <w:rsid w:val="00111E5A"/>
    <w:rsid w:val="00114BD1"/>
    <w:rsid w:val="0012039B"/>
    <w:rsid w:val="00132583"/>
    <w:rsid w:val="00156E37"/>
    <w:rsid w:val="00173F8F"/>
    <w:rsid w:val="00174B47"/>
    <w:rsid w:val="00182DD1"/>
    <w:rsid w:val="001A56E2"/>
    <w:rsid w:val="001B0CC5"/>
    <w:rsid w:val="001B27A1"/>
    <w:rsid w:val="001B2C5A"/>
    <w:rsid w:val="001C1FB7"/>
    <w:rsid w:val="001C2906"/>
    <w:rsid w:val="001C5028"/>
    <w:rsid w:val="001F32D9"/>
    <w:rsid w:val="001F43D1"/>
    <w:rsid w:val="00214898"/>
    <w:rsid w:val="00236D3E"/>
    <w:rsid w:val="00241454"/>
    <w:rsid w:val="002625AE"/>
    <w:rsid w:val="0027058E"/>
    <w:rsid w:val="00272CD5"/>
    <w:rsid w:val="00275E89"/>
    <w:rsid w:val="00276486"/>
    <w:rsid w:val="00277437"/>
    <w:rsid w:val="00277C7E"/>
    <w:rsid w:val="00284448"/>
    <w:rsid w:val="002A28FE"/>
    <w:rsid w:val="002A628E"/>
    <w:rsid w:val="002B4C03"/>
    <w:rsid w:val="002B60C0"/>
    <w:rsid w:val="002E3B4B"/>
    <w:rsid w:val="002F2EAA"/>
    <w:rsid w:val="00325073"/>
    <w:rsid w:val="003533B9"/>
    <w:rsid w:val="003611AA"/>
    <w:rsid w:val="003611E8"/>
    <w:rsid w:val="003642AF"/>
    <w:rsid w:val="003808B2"/>
    <w:rsid w:val="00392AF7"/>
    <w:rsid w:val="003948C3"/>
    <w:rsid w:val="003A65C7"/>
    <w:rsid w:val="003A7492"/>
    <w:rsid w:val="003C5B32"/>
    <w:rsid w:val="003D04CE"/>
    <w:rsid w:val="003D4BE7"/>
    <w:rsid w:val="003E0F9C"/>
    <w:rsid w:val="003E569C"/>
    <w:rsid w:val="003F062B"/>
    <w:rsid w:val="003F2AE7"/>
    <w:rsid w:val="004100CD"/>
    <w:rsid w:val="00412466"/>
    <w:rsid w:val="00412A62"/>
    <w:rsid w:val="00425A55"/>
    <w:rsid w:val="00427AF5"/>
    <w:rsid w:val="00434253"/>
    <w:rsid w:val="00437946"/>
    <w:rsid w:val="004400B5"/>
    <w:rsid w:val="00452A8D"/>
    <w:rsid w:val="00453525"/>
    <w:rsid w:val="0046593C"/>
    <w:rsid w:val="00465B50"/>
    <w:rsid w:val="00471211"/>
    <w:rsid w:val="0047134F"/>
    <w:rsid w:val="00477DBD"/>
    <w:rsid w:val="004802A7"/>
    <w:rsid w:val="004818D5"/>
    <w:rsid w:val="00494218"/>
    <w:rsid w:val="00496EF6"/>
    <w:rsid w:val="004A0040"/>
    <w:rsid w:val="004C3720"/>
    <w:rsid w:val="004C3D35"/>
    <w:rsid w:val="004C79BF"/>
    <w:rsid w:val="004D4FF9"/>
    <w:rsid w:val="004E287F"/>
    <w:rsid w:val="004E64F1"/>
    <w:rsid w:val="004F5EF1"/>
    <w:rsid w:val="004F6AD5"/>
    <w:rsid w:val="0050148E"/>
    <w:rsid w:val="00505601"/>
    <w:rsid w:val="0051536C"/>
    <w:rsid w:val="005248B5"/>
    <w:rsid w:val="00566B54"/>
    <w:rsid w:val="005738D6"/>
    <w:rsid w:val="00575119"/>
    <w:rsid w:val="005862F7"/>
    <w:rsid w:val="00587D45"/>
    <w:rsid w:val="005903ED"/>
    <w:rsid w:val="005D4E80"/>
    <w:rsid w:val="005D636D"/>
    <w:rsid w:val="005E2F98"/>
    <w:rsid w:val="005E7A9F"/>
    <w:rsid w:val="005F0F5E"/>
    <w:rsid w:val="005F1872"/>
    <w:rsid w:val="005F7724"/>
    <w:rsid w:val="0062026F"/>
    <w:rsid w:val="00623C75"/>
    <w:rsid w:val="00636CA1"/>
    <w:rsid w:val="006423A6"/>
    <w:rsid w:val="00653AF6"/>
    <w:rsid w:val="00657B0F"/>
    <w:rsid w:val="00660352"/>
    <w:rsid w:val="00685693"/>
    <w:rsid w:val="00694D4C"/>
    <w:rsid w:val="006A109C"/>
    <w:rsid w:val="006A1851"/>
    <w:rsid w:val="006A1A30"/>
    <w:rsid w:val="006A261B"/>
    <w:rsid w:val="006B2445"/>
    <w:rsid w:val="006F05AA"/>
    <w:rsid w:val="006F0885"/>
    <w:rsid w:val="00700055"/>
    <w:rsid w:val="00711969"/>
    <w:rsid w:val="00712AB0"/>
    <w:rsid w:val="00713F67"/>
    <w:rsid w:val="00715C1F"/>
    <w:rsid w:val="00716250"/>
    <w:rsid w:val="00737055"/>
    <w:rsid w:val="00742781"/>
    <w:rsid w:val="00746157"/>
    <w:rsid w:val="007471DB"/>
    <w:rsid w:val="00753261"/>
    <w:rsid w:val="0076546E"/>
    <w:rsid w:val="00774C0C"/>
    <w:rsid w:val="00780CC3"/>
    <w:rsid w:val="0079107D"/>
    <w:rsid w:val="00791FA9"/>
    <w:rsid w:val="007B2BF2"/>
    <w:rsid w:val="007C369C"/>
    <w:rsid w:val="007C7991"/>
    <w:rsid w:val="007D6EF4"/>
    <w:rsid w:val="007F3145"/>
    <w:rsid w:val="007F3974"/>
    <w:rsid w:val="00815457"/>
    <w:rsid w:val="00824ED6"/>
    <w:rsid w:val="00826480"/>
    <w:rsid w:val="00831107"/>
    <w:rsid w:val="00837419"/>
    <w:rsid w:val="00842533"/>
    <w:rsid w:val="00843DFF"/>
    <w:rsid w:val="008548F1"/>
    <w:rsid w:val="0085662B"/>
    <w:rsid w:val="0086327B"/>
    <w:rsid w:val="0087084F"/>
    <w:rsid w:val="00874812"/>
    <w:rsid w:val="00885AA1"/>
    <w:rsid w:val="00890DDE"/>
    <w:rsid w:val="008929F5"/>
    <w:rsid w:val="0089470C"/>
    <w:rsid w:val="008947F0"/>
    <w:rsid w:val="00897630"/>
    <w:rsid w:val="008B097D"/>
    <w:rsid w:val="008B124F"/>
    <w:rsid w:val="008B24D3"/>
    <w:rsid w:val="008C34BB"/>
    <w:rsid w:val="008E4533"/>
    <w:rsid w:val="008E49FE"/>
    <w:rsid w:val="00907E41"/>
    <w:rsid w:val="00917396"/>
    <w:rsid w:val="009219C3"/>
    <w:rsid w:val="00925B00"/>
    <w:rsid w:val="00942177"/>
    <w:rsid w:val="00945B6B"/>
    <w:rsid w:val="009501CC"/>
    <w:rsid w:val="0095423A"/>
    <w:rsid w:val="009577F9"/>
    <w:rsid w:val="009610C9"/>
    <w:rsid w:val="009646CC"/>
    <w:rsid w:val="00970F96"/>
    <w:rsid w:val="00985B41"/>
    <w:rsid w:val="00993E3B"/>
    <w:rsid w:val="009951C9"/>
    <w:rsid w:val="009979A7"/>
    <w:rsid w:val="009A348E"/>
    <w:rsid w:val="009C01C2"/>
    <w:rsid w:val="009C3719"/>
    <w:rsid w:val="009C518E"/>
    <w:rsid w:val="009E4121"/>
    <w:rsid w:val="009E5B33"/>
    <w:rsid w:val="009F0D82"/>
    <w:rsid w:val="00A314FD"/>
    <w:rsid w:val="00A35394"/>
    <w:rsid w:val="00A43D9D"/>
    <w:rsid w:val="00A5120C"/>
    <w:rsid w:val="00A722E8"/>
    <w:rsid w:val="00A72D5A"/>
    <w:rsid w:val="00A756A4"/>
    <w:rsid w:val="00A8354E"/>
    <w:rsid w:val="00A84E98"/>
    <w:rsid w:val="00A86C47"/>
    <w:rsid w:val="00A8736C"/>
    <w:rsid w:val="00A90908"/>
    <w:rsid w:val="00A916B0"/>
    <w:rsid w:val="00A95DD7"/>
    <w:rsid w:val="00AA524D"/>
    <w:rsid w:val="00AA7578"/>
    <w:rsid w:val="00AB5CC2"/>
    <w:rsid w:val="00AC49EB"/>
    <w:rsid w:val="00AE0E70"/>
    <w:rsid w:val="00B0061C"/>
    <w:rsid w:val="00B05E9B"/>
    <w:rsid w:val="00B10AC7"/>
    <w:rsid w:val="00B14A31"/>
    <w:rsid w:val="00B2656E"/>
    <w:rsid w:val="00B30EA3"/>
    <w:rsid w:val="00B360B9"/>
    <w:rsid w:val="00B5030E"/>
    <w:rsid w:val="00B95213"/>
    <w:rsid w:val="00BA3C2C"/>
    <w:rsid w:val="00BA3FD9"/>
    <w:rsid w:val="00BB2F63"/>
    <w:rsid w:val="00BC0630"/>
    <w:rsid w:val="00BC4917"/>
    <w:rsid w:val="00BE080C"/>
    <w:rsid w:val="00BE0ED6"/>
    <w:rsid w:val="00BE3114"/>
    <w:rsid w:val="00BE4655"/>
    <w:rsid w:val="00BE51B8"/>
    <w:rsid w:val="00BF21A7"/>
    <w:rsid w:val="00BF4C8A"/>
    <w:rsid w:val="00C01BCB"/>
    <w:rsid w:val="00C13796"/>
    <w:rsid w:val="00C313DA"/>
    <w:rsid w:val="00C35304"/>
    <w:rsid w:val="00C41874"/>
    <w:rsid w:val="00C44868"/>
    <w:rsid w:val="00C4530A"/>
    <w:rsid w:val="00C61577"/>
    <w:rsid w:val="00CC6478"/>
    <w:rsid w:val="00CD186B"/>
    <w:rsid w:val="00CD1B53"/>
    <w:rsid w:val="00CD263A"/>
    <w:rsid w:val="00CD2A38"/>
    <w:rsid w:val="00CD7658"/>
    <w:rsid w:val="00CE4A95"/>
    <w:rsid w:val="00CE7876"/>
    <w:rsid w:val="00D018E4"/>
    <w:rsid w:val="00D06678"/>
    <w:rsid w:val="00D15AFB"/>
    <w:rsid w:val="00D22869"/>
    <w:rsid w:val="00D305E3"/>
    <w:rsid w:val="00D30F49"/>
    <w:rsid w:val="00D328BB"/>
    <w:rsid w:val="00D4080E"/>
    <w:rsid w:val="00D47248"/>
    <w:rsid w:val="00D54793"/>
    <w:rsid w:val="00D61AF2"/>
    <w:rsid w:val="00D6378B"/>
    <w:rsid w:val="00D67981"/>
    <w:rsid w:val="00DB7949"/>
    <w:rsid w:val="00DF78A0"/>
    <w:rsid w:val="00E01231"/>
    <w:rsid w:val="00E15AAD"/>
    <w:rsid w:val="00E35604"/>
    <w:rsid w:val="00E51F58"/>
    <w:rsid w:val="00E603B6"/>
    <w:rsid w:val="00E757D9"/>
    <w:rsid w:val="00E75D7B"/>
    <w:rsid w:val="00E80BC2"/>
    <w:rsid w:val="00E8411A"/>
    <w:rsid w:val="00E847EB"/>
    <w:rsid w:val="00E8764F"/>
    <w:rsid w:val="00E9188C"/>
    <w:rsid w:val="00EA2CA1"/>
    <w:rsid w:val="00EA36B0"/>
    <w:rsid w:val="00EE525F"/>
    <w:rsid w:val="00EF35E8"/>
    <w:rsid w:val="00EF7589"/>
    <w:rsid w:val="00F0314B"/>
    <w:rsid w:val="00F03D58"/>
    <w:rsid w:val="00F31ABD"/>
    <w:rsid w:val="00F33362"/>
    <w:rsid w:val="00F45F0E"/>
    <w:rsid w:val="00F50D04"/>
    <w:rsid w:val="00F54564"/>
    <w:rsid w:val="00F54D31"/>
    <w:rsid w:val="00F579DA"/>
    <w:rsid w:val="00F63DF9"/>
    <w:rsid w:val="00F702F2"/>
    <w:rsid w:val="00F7056B"/>
    <w:rsid w:val="00FA71AD"/>
    <w:rsid w:val="00FB4E71"/>
    <w:rsid w:val="00FC3BB7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914BA"/>
  <w15:docId w15:val="{677E56E8-26C1-4047-8CC3-A8DA0F3C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61"/>
  </w:style>
  <w:style w:type="paragraph" w:styleId="Heading2">
    <w:name w:val="heading 2"/>
    <w:basedOn w:val="Normal"/>
    <w:next w:val="Normal"/>
    <w:link w:val="Heading2Char"/>
    <w:qFormat/>
    <w:rsid w:val="00885AA1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F1"/>
    <w:pPr>
      <w:ind w:left="720"/>
      <w:contextualSpacing/>
    </w:pPr>
  </w:style>
  <w:style w:type="paragraph" w:customStyle="1" w:styleId="Default">
    <w:name w:val="Default"/>
    <w:rsid w:val="004E6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character" w:styleId="Emphasis">
    <w:name w:val="Emphasis"/>
    <w:basedOn w:val="DefaultParagraphFont"/>
    <w:uiPriority w:val="20"/>
    <w:qFormat/>
    <w:rsid w:val="004E64F1"/>
    <w:rPr>
      <w:b/>
      <w:bCs/>
      <w:i w:val="0"/>
      <w:iCs w:val="0"/>
    </w:rPr>
  </w:style>
  <w:style w:type="character" w:customStyle="1" w:styleId="st1">
    <w:name w:val="st1"/>
    <w:basedOn w:val="DefaultParagraphFont"/>
    <w:rsid w:val="004E64F1"/>
  </w:style>
  <w:style w:type="character" w:customStyle="1" w:styleId="Heading2Char">
    <w:name w:val="Heading 2 Char"/>
    <w:basedOn w:val="DefaultParagraphFont"/>
    <w:link w:val="Heading2"/>
    <w:rsid w:val="00885AA1"/>
    <w:rPr>
      <w:rFonts w:ascii="Tahoma" w:eastAsia="Times New Roman" w:hAnsi="Tahoma" w:cs="Times New Roman"/>
      <w:b/>
      <w:sz w:val="24"/>
      <w:szCs w:val="20"/>
    </w:rPr>
  </w:style>
  <w:style w:type="character" w:styleId="Hyperlink">
    <w:name w:val="Hyperlink"/>
    <w:uiPriority w:val="99"/>
    <w:unhideWhenUsed/>
    <w:rsid w:val="00885AA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F35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EF35E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F35E8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F35E8"/>
    <w:rPr>
      <w:rFonts w:ascii="Verdana" w:eastAsia="Times New Roman" w:hAnsi="Verdana" w:cs="Times New Roman"/>
      <w:szCs w:val="20"/>
    </w:rPr>
  </w:style>
  <w:style w:type="table" w:styleId="TableGrid">
    <w:name w:val="Table Grid"/>
    <w:basedOn w:val="TableNormal"/>
    <w:uiPriority w:val="39"/>
    <w:rsid w:val="00114BD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3530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5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B8"/>
  </w:style>
  <w:style w:type="paragraph" w:styleId="BalloonText">
    <w:name w:val="Balloon Text"/>
    <w:basedOn w:val="Normal"/>
    <w:link w:val="BalloonTextChar"/>
    <w:uiPriority w:val="99"/>
    <w:semiHidden/>
    <w:unhideWhenUsed/>
    <w:rsid w:val="0006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B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6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nagaland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NITN</cp:lastModifiedBy>
  <cp:revision>18</cp:revision>
  <cp:lastPrinted>2022-07-08T15:28:00Z</cp:lastPrinted>
  <dcterms:created xsi:type="dcterms:W3CDTF">2023-11-06T09:20:00Z</dcterms:created>
  <dcterms:modified xsi:type="dcterms:W3CDTF">2023-11-06T11:40:00Z</dcterms:modified>
</cp:coreProperties>
</file>